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F3F9F" w14:textId="77777777" w:rsidR="00E7678B" w:rsidRPr="00E7678B" w:rsidRDefault="00E7678B" w:rsidP="00E7678B">
      <w:pPr>
        <w:rPr>
          <w:b/>
          <w:bCs/>
          <w:sz w:val="36"/>
          <w:szCs w:val="36"/>
          <w:u w:val="single"/>
        </w:rPr>
      </w:pPr>
      <w:r w:rsidRPr="00E7678B">
        <w:rPr>
          <w:b/>
          <w:bCs/>
          <w:sz w:val="36"/>
          <w:szCs w:val="36"/>
          <w:u w:val="single"/>
        </w:rPr>
        <w:t xml:space="preserve">Le calendrier sera disponible fin août. </w:t>
      </w:r>
    </w:p>
    <w:p w14:paraId="6E73665B" w14:textId="77777777" w:rsidR="00E7678B" w:rsidRPr="00E7678B" w:rsidRDefault="00E7678B" w:rsidP="00E7678B">
      <w:pPr>
        <w:rPr>
          <w:sz w:val="36"/>
          <w:szCs w:val="36"/>
        </w:rPr>
      </w:pPr>
    </w:p>
    <w:p w14:paraId="68EB569B" w14:textId="77777777" w:rsidR="00E7678B" w:rsidRPr="00E7678B" w:rsidRDefault="00E7678B" w:rsidP="00E7678B">
      <w:pPr>
        <w:rPr>
          <w:sz w:val="36"/>
          <w:szCs w:val="36"/>
        </w:rPr>
      </w:pPr>
    </w:p>
    <w:p w14:paraId="21102C6E" w14:textId="77777777" w:rsidR="00E7678B" w:rsidRPr="00E7678B" w:rsidRDefault="00E7678B" w:rsidP="00E7678B">
      <w:pPr>
        <w:rPr>
          <w:sz w:val="36"/>
          <w:szCs w:val="36"/>
        </w:rPr>
      </w:pPr>
      <w:r w:rsidRPr="00E7678B">
        <w:rPr>
          <w:sz w:val="36"/>
          <w:szCs w:val="36"/>
        </w:rPr>
        <w:t xml:space="preserve">Merci de noter d'ores et déjà les dates des réunions de rentrée : </w:t>
      </w:r>
    </w:p>
    <w:p w14:paraId="039E1C56" w14:textId="77777777" w:rsidR="00E7678B" w:rsidRPr="00E7678B" w:rsidRDefault="00E7678B" w:rsidP="00E7678B">
      <w:pPr>
        <w:rPr>
          <w:sz w:val="36"/>
          <w:szCs w:val="36"/>
        </w:rPr>
      </w:pPr>
    </w:p>
    <w:p w14:paraId="4D7B68D8" w14:textId="7A9A9F25" w:rsidR="00E7678B" w:rsidRPr="00E7678B" w:rsidRDefault="00E7678B" w:rsidP="00E7678B">
      <w:pPr>
        <w:pStyle w:val="Paragraphedeliste"/>
        <w:numPr>
          <w:ilvl w:val="0"/>
          <w:numId w:val="1"/>
        </w:numPr>
        <w:rPr>
          <w:sz w:val="36"/>
          <w:szCs w:val="36"/>
        </w:rPr>
      </w:pPr>
      <w:r w:rsidRPr="00E7678B">
        <w:rPr>
          <w:sz w:val="36"/>
          <w:szCs w:val="36"/>
        </w:rPr>
        <w:t xml:space="preserve">Jeudi 3 septembre 2026 à 18h30 : CP - CE1 et CM2 </w:t>
      </w:r>
    </w:p>
    <w:p w14:paraId="214BFBA2" w14:textId="77777777" w:rsidR="00E7678B" w:rsidRPr="00E7678B" w:rsidRDefault="00E7678B" w:rsidP="00E7678B">
      <w:pPr>
        <w:pStyle w:val="Paragraphedeliste"/>
        <w:numPr>
          <w:ilvl w:val="0"/>
          <w:numId w:val="1"/>
        </w:numPr>
        <w:rPr>
          <w:sz w:val="36"/>
          <w:szCs w:val="36"/>
        </w:rPr>
      </w:pPr>
      <w:r w:rsidRPr="00E7678B">
        <w:rPr>
          <w:sz w:val="36"/>
          <w:szCs w:val="36"/>
        </w:rPr>
        <w:t xml:space="preserve">Mardi 8 septembre 2026 à 18h30 : CE2 - CE2/CM1 - CM1 </w:t>
      </w:r>
    </w:p>
    <w:p w14:paraId="22B2DC77" w14:textId="68A5CDE7" w:rsidR="000C064E" w:rsidRPr="00E7678B" w:rsidRDefault="00511686" w:rsidP="00E7678B">
      <w:pPr>
        <w:pStyle w:val="Paragraphedelist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Lundi 14</w:t>
      </w:r>
      <w:r w:rsidR="00E7678B" w:rsidRPr="00E7678B">
        <w:rPr>
          <w:sz w:val="36"/>
          <w:szCs w:val="36"/>
        </w:rPr>
        <w:t xml:space="preserve"> septembre 2026 à 18h30 : PS - MS - GS</w:t>
      </w:r>
    </w:p>
    <w:sectPr w:rsidR="000C064E" w:rsidRPr="00E76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756B1"/>
    <w:multiLevelType w:val="hybridMultilevel"/>
    <w:tmpl w:val="FED005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82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8B"/>
    <w:rsid w:val="000C064E"/>
    <w:rsid w:val="00211D67"/>
    <w:rsid w:val="00511686"/>
    <w:rsid w:val="007C23AD"/>
    <w:rsid w:val="00CE60AB"/>
    <w:rsid w:val="00D8045A"/>
    <w:rsid w:val="00E7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7666A"/>
  <w15:chartTrackingRefBased/>
  <w15:docId w15:val="{E3C93998-FB80-4A93-BED9-A6B9DEC8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76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76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67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6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67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67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67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67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67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67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767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767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7678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678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678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7678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7678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7678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76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6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767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76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76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7678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7678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7678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67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678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767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222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GENILLIER</dc:creator>
  <cp:keywords/>
  <dc:description/>
  <cp:lastModifiedBy>Roberta GENILLIER</cp:lastModifiedBy>
  <cp:revision>2</cp:revision>
  <dcterms:created xsi:type="dcterms:W3CDTF">2026-07-03T06:30:00Z</dcterms:created>
  <dcterms:modified xsi:type="dcterms:W3CDTF">2026-07-10T14:07:00Z</dcterms:modified>
</cp:coreProperties>
</file>